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C09281" w14:textId="77777777" w:rsidR="00206B69" w:rsidRDefault="00206B69" w:rsidP="00206B69">
      <w:pPr>
        <w:ind w:left="360"/>
      </w:pPr>
      <w:bookmarkStart w:id="0" w:name="_GoBack"/>
      <w:bookmarkEnd w:id="0"/>
    </w:p>
    <w:tbl>
      <w:tblPr>
        <w:tblW w:w="10440" w:type="dxa"/>
        <w:tblInd w:w="-612" w:type="dxa"/>
        <w:tblLook w:val="01E0" w:firstRow="1" w:lastRow="1" w:firstColumn="1" w:lastColumn="1" w:noHBand="0" w:noVBand="0"/>
      </w:tblPr>
      <w:tblGrid>
        <w:gridCol w:w="3060"/>
        <w:gridCol w:w="1546"/>
        <w:gridCol w:w="614"/>
        <w:gridCol w:w="2160"/>
        <w:gridCol w:w="3060"/>
      </w:tblGrid>
      <w:tr w:rsidR="00206B69" w14:paraId="32C09285" w14:textId="77777777" w:rsidTr="001A40B8">
        <w:tc>
          <w:tcPr>
            <w:tcW w:w="3060" w:type="dxa"/>
          </w:tcPr>
          <w:p w14:paraId="32C09282" w14:textId="77777777" w:rsidR="00206B69" w:rsidRDefault="00206B69" w:rsidP="0040017A">
            <w:pPr>
              <w:jc w:val="center"/>
            </w:pPr>
          </w:p>
        </w:tc>
        <w:tc>
          <w:tcPr>
            <w:tcW w:w="4320" w:type="dxa"/>
            <w:gridSpan w:val="3"/>
            <w:shd w:val="clear" w:color="auto" w:fill="D9D9D9" w:themeFill="background1" w:themeFillShade="D9"/>
          </w:tcPr>
          <w:p w14:paraId="32C09283" w14:textId="77777777" w:rsidR="00206B69" w:rsidRPr="00760519" w:rsidRDefault="00206B69" w:rsidP="0040017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3060" w:type="dxa"/>
          </w:tcPr>
          <w:p w14:paraId="32C09284" w14:textId="77777777" w:rsidR="00206B69" w:rsidRDefault="00206B69" w:rsidP="0040017A">
            <w:pPr>
              <w:jc w:val="center"/>
            </w:pPr>
          </w:p>
        </w:tc>
      </w:tr>
      <w:tr w:rsidR="00206B69" w14:paraId="32C09287" w14:textId="77777777" w:rsidTr="0040017A">
        <w:tc>
          <w:tcPr>
            <w:tcW w:w="10440" w:type="dxa"/>
            <w:gridSpan w:val="5"/>
          </w:tcPr>
          <w:p w14:paraId="32C09286" w14:textId="77777777" w:rsidR="00206B69" w:rsidRPr="00760519" w:rsidRDefault="00206B69" w:rsidP="0040017A">
            <w:pPr>
              <w:spacing w:before="120"/>
              <w:jc w:val="center"/>
              <w:rPr>
                <w:rFonts w:ascii="Arial" w:hAnsi="Arial" w:cs="Arial"/>
                <w:i/>
              </w:rPr>
            </w:pPr>
            <w:r w:rsidRPr="00760519">
              <w:rPr>
                <w:rFonts w:ascii="Arial" w:hAnsi="Arial" w:cs="Arial"/>
                <w:i/>
                <w:sz w:val="22"/>
                <w:szCs w:val="22"/>
              </w:rPr>
              <w:t>Sur papier à en-tête de la société</w:t>
            </w:r>
          </w:p>
        </w:tc>
      </w:tr>
      <w:tr w:rsidR="00206B69" w14:paraId="32C09289" w14:textId="77777777" w:rsidTr="0040017A">
        <w:tc>
          <w:tcPr>
            <w:tcW w:w="10440" w:type="dxa"/>
            <w:gridSpan w:val="5"/>
          </w:tcPr>
          <w:p w14:paraId="32C09288" w14:textId="77777777" w:rsidR="00206B69" w:rsidRDefault="00206B69" w:rsidP="0040017A">
            <w:pPr>
              <w:jc w:val="center"/>
            </w:pPr>
          </w:p>
        </w:tc>
      </w:tr>
      <w:tr w:rsidR="00206B69" w14:paraId="32C0928D" w14:textId="77777777" w:rsidTr="0040017A">
        <w:tc>
          <w:tcPr>
            <w:tcW w:w="10440" w:type="dxa"/>
            <w:gridSpan w:val="5"/>
          </w:tcPr>
          <w:p w14:paraId="32C0928A" w14:textId="77777777" w:rsidR="00206B69" w:rsidRDefault="00206B69" w:rsidP="0040017A">
            <w:pPr>
              <w:jc w:val="center"/>
            </w:pPr>
          </w:p>
          <w:p w14:paraId="32C0928B" w14:textId="77777777" w:rsidR="00206B69" w:rsidRDefault="00206B69" w:rsidP="0040017A">
            <w:pPr>
              <w:jc w:val="center"/>
            </w:pPr>
          </w:p>
          <w:p w14:paraId="32C0928C" w14:textId="77777777" w:rsidR="00206B69" w:rsidRDefault="00206B69" w:rsidP="0040017A">
            <w:pPr>
              <w:jc w:val="center"/>
            </w:pPr>
          </w:p>
        </w:tc>
      </w:tr>
      <w:tr w:rsidR="00206B69" w14:paraId="32C09290" w14:textId="77777777" w:rsidTr="00944431">
        <w:tc>
          <w:tcPr>
            <w:tcW w:w="4606" w:type="dxa"/>
            <w:gridSpan w:val="2"/>
            <w:shd w:val="clear" w:color="auto" w:fill="D9D9D9" w:themeFill="background1" w:themeFillShade="D9"/>
          </w:tcPr>
          <w:p w14:paraId="32C0928E" w14:textId="77777777" w:rsidR="00206B69" w:rsidRPr="00760519" w:rsidRDefault="00206B69" w:rsidP="0040017A">
            <w:pPr>
              <w:spacing w:before="120" w:after="120"/>
              <w:jc w:val="center"/>
              <w:rPr>
                <w:rFonts w:ascii="Arial" w:hAnsi="Arial" w:cs="Arial"/>
                <w:color w:val="FFFFFF"/>
                <w:sz w:val="36"/>
                <w:szCs w:val="36"/>
              </w:rPr>
            </w:pPr>
            <w:r w:rsidRPr="00760519">
              <w:rPr>
                <w:rFonts w:ascii="Arial" w:hAnsi="Arial" w:cs="Arial"/>
                <w:color w:val="FFFFFF"/>
                <w:sz w:val="36"/>
                <w:szCs w:val="36"/>
              </w:rPr>
              <w:t>POUR MODELE</w:t>
            </w:r>
          </w:p>
        </w:tc>
        <w:tc>
          <w:tcPr>
            <w:tcW w:w="5834" w:type="dxa"/>
            <w:gridSpan w:val="3"/>
          </w:tcPr>
          <w:p w14:paraId="32C0928F" w14:textId="77777777" w:rsidR="00206B69" w:rsidRPr="00760519" w:rsidRDefault="00206B69" w:rsidP="0040017A">
            <w:pPr>
              <w:jc w:val="center"/>
              <w:rPr>
                <w:rFonts w:ascii="Arial" w:hAnsi="Arial" w:cs="Arial"/>
              </w:rPr>
            </w:pPr>
          </w:p>
        </w:tc>
      </w:tr>
      <w:tr w:rsidR="00206B69" w14:paraId="32C09295" w14:textId="77777777" w:rsidTr="00060BDE">
        <w:tc>
          <w:tcPr>
            <w:tcW w:w="10440" w:type="dxa"/>
            <w:gridSpan w:val="5"/>
            <w:tcBorders>
              <w:bottom w:val="single" w:sz="4" w:space="0" w:color="auto"/>
            </w:tcBorders>
          </w:tcPr>
          <w:p w14:paraId="32C09291" w14:textId="77777777" w:rsidR="00206B69" w:rsidRPr="00944431" w:rsidRDefault="00206B69" w:rsidP="0040017A">
            <w:pPr>
              <w:jc w:val="center"/>
              <w:rPr>
                <w:rFonts w:ascii="Arial" w:hAnsi="Arial" w:cs="Arial"/>
              </w:rPr>
            </w:pPr>
          </w:p>
          <w:p w14:paraId="32C09292" w14:textId="77777777" w:rsidR="00206B69" w:rsidRPr="00944431" w:rsidRDefault="00206B69" w:rsidP="0040017A">
            <w:pPr>
              <w:jc w:val="center"/>
              <w:rPr>
                <w:rFonts w:ascii="Arial" w:hAnsi="Arial" w:cs="Arial"/>
              </w:rPr>
            </w:pPr>
          </w:p>
          <w:p w14:paraId="32C09293" w14:textId="77777777" w:rsidR="00206B69" w:rsidRPr="00944431" w:rsidRDefault="00206B69" w:rsidP="0040017A">
            <w:pPr>
              <w:jc w:val="center"/>
              <w:rPr>
                <w:rFonts w:ascii="Arial" w:hAnsi="Arial" w:cs="Arial"/>
              </w:rPr>
            </w:pPr>
          </w:p>
          <w:p w14:paraId="32C09294" w14:textId="77777777" w:rsidR="00206B69" w:rsidRPr="00944431" w:rsidRDefault="00206B69" w:rsidP="0040017A">
            <w:pPr>
              <w:jc w:val="center"/>
              <w:rPr>
                <w:rFonts w:ascii="Arial" w:hAnsi="Arial" w:cs="Arial"/>
              </w:rPr>
            </w:pPr>
          </w:p>
        </w:tc>
      </w:tr>
      <w:tr w:rsidR="00206B69" w14:paraId="32C09299" w14:textId="77777777" w:rsidTr="00060BDE">
        <w:tc>
          <w:tcPr>
            <w:tcW w:w="1044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2C09296" w14:textId="77777777" w:rsidR="00206B69" w:rsidRPr="00944431" w:rsidRDefault="00206B69" w:rsidP="0040017A">
            <w:pPr>
              <w:spacing w:before="240"/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944431">
              <w:rPr>
                <w:rFonts w:ascii="Arial" w:hAnsi="Arial" w:cs="Arial"/>
                <w:b/>
                <w:sz w:val="40"/>
                <w:szCs w:val="40"/>
              </w:rPr>
              <w:t xml:space="preserve">Récépissé de remise </w:t>
            </w:r>
          </w:p>
          <w:p w14:paraId="32C09297" w14:textId="77777777" w:rsidR="00206B69" w:rsidRPr="00944431" w:rsidRDefault="00206B69" w:rsidP="0040017A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944431">
              <w:rPr>
                <w:rFonts w:ascii="Arial" w:hAnsi="Arial" w:cs="Arial"/>
                <w:b/>
                <w:sz w:val="40"/>
                <w:szCs w:val="40"/>
              </w:rPr>
              <w:t xml:space="preserve">de la notice d’information et des statuts </w:t>
            </w:r>
          </w:p>
          <w:p w14:paraId="32C09298" w14:textId="77777777" w:rsidR="00206B69" w:rsidRPr="00944431" w:rsidRDefault="00206B69" w:rsidP="0040017A">
            <w:pPr>
              <w:spacing w:after="240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944431">
              <w:rPr>
                <w:rFonts w:ascii="Arial" w:hAnsi="Arial" w:cs="Arial"/>
                <w:b/>
                <w:sz w:val="40"/>
                <w:szCs w:val="40"/>
              </w:rPr>
              <w:t>à chaque participant</w:t>
            </w:r>
          </w:p>
        </w:tc>
      </w:tr>
      <w:tr w:rsidR="00206B69" w14:paraId="32C0929B" w14:textId="77777777" w:rsidTr="00060BDE">
        <w:tc>
          <w:tcPr>
            <w:tcW w:w="10440" w:type="dxa"/>
            <w:gridSpan w:val="5"/>
            <w:tcBorders>
              <w:top w:val="single" w:sz="4" w:space="0" w:color="auto"/>
            </w:tcBorders>
          </w:tcPr>
          <w:p w14:paraId="32C0929A" w14:textId="77777777" w:rsidR="00206B69" w:rsidRPr="00760519" w:rsidRDefault="00206B69" w:rsidP="0040017A">
            <w:pPr>
              <w:jc w:val="center"/>
              <w:rPr>
                <w:rFonts w:ascii="Arial" w:hAnsi="Arial" w:cs="Arial"/>
              </w:rPr>
            </w:pPr>
          </w:p>
        </w:tc>
      </w:tr>
      <w:tr w:rsidR="00206B69" w14:paraId="32C0929F" w14:textId="77777777" w:rsidTr="00865824">
        <w:tc>
          <w:tcPr>
            <w:tcW w:w="10440" w:type="dxa"/>
            <w:gridSpan w:val="5"/>
            <w:tcBorders>
              <w:bottom w:val="dashed" w:sz="4" w:space="0" w:color="auto"/>
            </w:tcBorders>
          </w:tcPr>
          <w:p w14:paraId="32C0929C" w14:textId="77777777" w:rsidR="00206B69" w:rsidRPr="00760519" w:rsidRDefault="00206B69" w:rsidP="0040017A">
            <w:pPr>
              <w:spacing w:before="120"/>
              <w:ind w:left="1151" w:right="1332"/>
              <w:jc w:val="both"/>
              <w:rPr>
                <w:rFonts w:ascii="Arial" w:hAnsi="Arial" w:cs="Arial"/>
                <w:b/>
                <w:i/>
                <w:color w:val="99CC00"/>
                <w:sz w:val="28"/>
                <w:szCs w:val="28"/>
              </w:rPr>
            </w:pPr>
          </w:p>
          <w:p w14:paraId="32C0929D" w14:textId="77777777" w:rsidR="00206B69" w:rsidRPr="00760519" w:rsidRDefault="00206B69" w:rsidP="00944431">
            <w:r w:rsidRPr="00760519">
              <w:t xml:space="preserve">Document à conserver par l’employeur pour preuve du respect de son obligation </w:t>
            </w:r>
            <w:r w:rsidRPr="00944431">
              <w:t>d’information</w:t>
            </w:r>
            <w:r w:rsidRPr="00760519">
              <w:t xml:space="preserve"> vis-à-vis du salarié</w:t>
            </w:r>
          </w:p>
          <w:p w14:paraId="32C0929E" w14:textId="77777777" w:rsidR="00206B69" w:rsidRPr="00760519" w:rsidRDefault="00206B69" w:rsidP="0040017A">
            <w:pPr>
              <w:spacing w:before="240"/>
              <w:ind w:left="1151" w:right="1332"/>
              <w:jc w:val="both"/>
              <w:rPr>
                <w:rFonts w:ascii="Arial" w:hAnsi="Arial" w:cs="Arial"/>
              </w:rPr>
            </w:pPr>
          </w:p>
        </w:tc>
      </w:tr>
      <w:tr w:rsidR="00206B69" w14:paraId="32C092A1" w14:textId="77777777" w:rsidTr="00865824">
        <w:tc>
          <w:tcPr>
            <w:tcW w:w="10440" w:type="dxa"/>
            <w:gridSpan w:val="5"/>
            <w:tcBorders>
              <w:top w:val="dashed" w:sz="4" w:space="0" w:color="auto"/>
            </w:tcBorders>
            <w:shd w:val="clear" w:color="auto" w:fill="D9D9D9" w:themeFill="background1" w:themeFillShade="D9"/>
          </w:tcPr>
          <w:p w14:paraId="32C092A0" w14:textId="77777777" w:rsidR="00206B69" w:rsidRPr="00760519" w:rsidRDefault="00206B69" w:rsidP="0040017A">
            <w:pPr>
              <w:spacing w:before="120"/>
              <w:jc w:val="both"/>
              <w:rPr>
                <w:rFonts w:ascii="Arial" w:hAnsi="Arial" w:cs="Arial"/>
              </w:rPr>
            </w:pPr>
            <w:r w:rsidRPr="00760519">
              <w:rPr>
                <w:rFonts w:ascii="Arial" w:hAnsi="Arial" w:cs="Arial"/>
                <w:sz w:val="22"/>
                <w:szCs w:val="22"/>
              </w:rPr>
              <w:t>Je, soussigné(e)* :</w:t>
            </w:r>
          </w:p>
        </w:tc>
      </w:tr>
      <w:tr w:rsidR="00206B69" w14:paraId="32C092A3" w14:textId="77777777" w:rsidTr="001A40B8">
        <w:tc>
          <w:tcPr>
            <w:tcW w:w="10440" w:type="dxa"/>
            <w:gridSpan w:val="5"/>
            <w:shd w:val="clear" w:color="auto" w:fill="D9D9D9" w:themeFill="background1" w:themeFillShade="D9"/>
          </w:tcPr>
          <w:p w14:paraId="32C092A2" w14:textId="77777777" w:rsidR="00206B69" w:rsidRPr="00760519" w:rsidRDefault="00206B69" w:rsidP="0040017A">
            <w:pPr>
              <w:spacing w:before="120"/>
              <w:jc w:val="both"/>
              <w:rPr>
                <w:rFonts w:ascii="Arial" w:hAnsi="Arial" w:cs="Arial"/>
              </w:rPr>
            </w:pPr>
            <w:r w:rsidRPr="00760519">
              <w:rPr>
                <w:rFonts w:ascii="Arial" w:hAnsi="Arial" w:cs="Arial"/>
                <w:sz w:val="22"/>
                <w:szCs w:val="22"/>
              </w:rPr>
              <w:t>Salarié(e) de ** :</w:t>
            </w:r>
          </w:p>
        </w:tc>
      </w:tr>
      <w:tr w:rsidR="00206B69" w14:paraId="32C092A5" w14:textId="77777777" w:rsidTr="001A40B8">
        <w:tc>
          <w:tcPr>
            <w:tcW w:w="10440" w:type="dxa"/>
            <w:gridSpan w:val="5"/>
            <w:shd w:val="clear" w:color="auto" w:fill="D9D9D9" w:themeFill="background1" w:themeFillShade="D9"/>
          </w:tcPr>
          <w:p w14:paraId="32C092A4" w14:textId="77777777" w:rsidR="00206B69" w:rsidRPr="00760519" w:rsidRDefault="00206B69" w:rsidP="0040017A">
            <w:pPr>
              <w:spacing w:before="120"/>
              <w:jc w:val="both"/>
              <w:rPr>
                <w:rFonts w:ascii="Arial" w:hAnsi="Arial" w:cs="Arial"/>
              </w:rPr>
            </w:pPr>
          </w:p>
        </w:tc>
      </w:tr>
      <w:tr w:rsidR="00206B69" w14:paraId="32C092A9" w14:textId="77777777" w:rsidTr="001A40B8">
        <w:tc>
          <w:tcPr>
            <w:tcW w:w="10440" w:type="dxa"/>
            <w:gridSpan w:val="5"/>
            <w:shd w:val="clear" w:color="auto" w:fill="D9D9D9" w:themeFill="background1" w:themeFillShade="D9"/>
          </w:tcPr>
          <w:p w14:paraId="32C092A6" w14:textId="77777777" w:rsidR="00206B69" w:rsidRPr="00760519" w:rsidRDefault="00206B69" w:rsidP="0040017A">
            <w:pPr>
              <w:spacing w:before="120"/>
              <w:jc w:val="both"/>
              <w:rPr>
                <w:rFonts w:ascii="Arial" w:hAnsi="Arial" w:cs="Arial"/>
              </w:rPr>
            </w:pPr>
            <w:r w:rsidRPr="00760519">
              <w:rPr>
                <w:rFonts w:ascii="Arial" w:hAnsi="Arial" w:cs="Arial"/>
                <w:sz w:val="22"/>
                <w:szCs w:val="22"/>
              </w:rPr>
              <w:t>Certifie avoir reçu :</w:t>
            </w:r>
          </w:p>
          <w:p w14:paraId="32C092A7" w14:textId="77777777" w:rsidR="00206B69" w:rsidRPr="00760519" w:rsidRDefault="00206B69" w:rsidP="00206B69">
            <w:pPr>
              <w:numPr>
                <w:ilvl w:val="0"/>
                <w:numId w:val="1"/>
              </w:numPr>
              <w:spacing w:before="120"/>
              <w:jc w:val="both"/>
              <w:rPr>
                <w:rFonts w:ascii="Arial" w:hAnsi="Arial" w:cs="Arial"/>
              </w:rPr>
            </w:pPr>
            <w:r w:rsidRPr="00760519">
              <w:rPr>
                <w:rFonts w:ascii="Arial" w:hAnsi="Arial" w:cs="Arial"/>
                <w:sz w:val="22"/>
                <w:szCs w:val="22"/>
              </w:rPr>
              <w:t>la notice d’information du contrat collectif à adhésion obligatoire</w:t>
            </w:r>
            <w:r>
              <w:rPr>
                <w:rFonts w:ascii="Arial" w:hAnsi="Arial" w:cs="Arial"/>
                <w:sz w:val="22"/>
                <w:szCs w:val="22"/>
              </w:rPr>
              <w:t xml:space="preserve"> n°…… (à préciser)</w:t>
            </w:r>
            <w:r w:rsidRPr="00760519">
              <w:rPr>
                <w:rFonts w:ascii="Arial" w:hAnsi="Arial" w:cs="Arial"/>
                <w:sz w:val="22"/>
                <w:szCs w:val="22"/>
              </w:rPr>
              <w:t xml:space="preserve"> et du contrat collectif à adhésion facultative</w:t>
            </w:r>
            <w:r>
              <w:rPr>
                <w:rFonts w:ascii="Arial" w:hAnsi="Arial" w:cs="Arial"/>
                <w:sz w:val="22"/>
                <w:szCs w:val="22"/>
              </w:rPr>
              <w:t xml:space="preserve"> n°….. (à préciser)</w:t>
            </w:r>
            <w:r w:rsidRPr="00760519">
              <w:rPr>
                <w:rFonts w:ascii="Arial" w:hAnsi="Arial" w:cs="Arial"/>
                <w:sz w:val="22"/>
                <w:szCs w:val="22"/>
              </w:rPr>
              <w:t xml:space="preserve"> souscrits par mon employeur </w:t>
            </w:r>
            <w:r w:rsidR="00955D51">
              <w:rPr>
                <w:rFonts w:ascii="Arial" w:hAnsi="Arial" w:cs="Arial"/>
                <w:sz w:val="22"/>
                <w:szCs w:val="22"/>
              </w:rPr>
              <w:t xml:space="preserve"> ainsi que le livret d’assistance constituant l’annexe à la notice </w:t>
            </w:r>
            <w:r w:rsidRPr="00760519">
              <w:rPr>
                <w:rFonts w:ascii="Arial" w:hAnsi="Arial" w:cs="Arial"/>
                <w:sz w:val="22"/>
                <w:szCs w:val="22"/>
              </w:rPr>
              <w:t>;</w:t>
            </w:r>
          </w:p>
          <w:p w14:paraId="32C092A8" w14:textId="77777777" w:rsidR="00206B69" w:rsidRPr="00760519" w:rsidRDefault="00206B69" w:rsidP="00206B69">
            <w:pPr>
              <w:numPr>
                <w:ilvl w:val="0"/>
                <w:numId w:val="1"/>
              </w:numPr>
              <w:spacing w:before="120"/>
              <w:jc w:val="both"/>
              <w:rPr>
                <w:rFonts w:ascii="Arial" w:hAnsi="Arial" w:cs="Arial"/>
              </w:rPr>
            </w:pPr>
            <w:r w:rsidRPr="00760519">
              <w:rPr>
                <w:rFonts w:ascii="Arial" w:hAnsi="Arial" w:cs="Arial"/>
                <w:sz w:val="22"/>
                <w:szCs w:val="22"/>
              </w:rPr>
              <w:t>une copie des statuts de Macif-Mutualité, assureur de ces contrats</w:t>
            </w:r>
            <w:r w:rsidR="0049464A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</w:tc>
      </w:tr>
      <w:tr w:rsidR="00206B69" w14:paraId="32C092AB" w14:textId="77777777" w:rsidTr="001A40B8">
        <w:tc>
          <w:tcPr>
            <w:tcW w:w="10440" w:type="dxa"/>
            <w:gridSpan w:val="5"/>
            <w:shd w:val="clear" w:color="auto" w:fill="D9D9D9" w:themeFill="background1" w:themeFillShade="D9"/>
          </w:tcPr>
          <w:p w14:paraId="32C092AA" w14:textId="77777777" w:rsidR="00206B69" w:rsidRPr="00760519" w:rsidRDefault="00206B69" w:rsidP="0040017A">
            <w:pPr>
              <w:spacing w:before="120"/>
              <w:jc w:val="both"/>
              <w:rPr>
                <w:rFonts w:ascii="Arial" w:hAnsi="Arial" w:cs="Arial"/>
              </w:rPr>
            </w:pPr>
          </w:p>
        </w:tc>
      </w:tr>
      <w:tr w:rsidR="00206B69" w14:paraId="32C092AE" w14:textId="77777777" w:rsidTr="001A40B8">
        <w:tc>
          <w:tcPr>
            <w:tcW w:w="5220" w:type="dxa"/>
            <w:gridSpan w:val="3"/>
            <w:shd w:val="clear" w:color="auto" w:fill="D9D9D9" w:themeFill="background1" w:themeFillShade="D9"/>
          </w:tcPr>
          <w:p w14:paraId="32C092AC" w14:textId="77777777" w:rsidR="00206B69" w:rsidRPr="00760519" w:rsidRDefault="00206B69" w:rsidP="0040017A">
            <w:pPr>
              <w:spacing w:before="120"/>
              <w:jc w:val="both"/>
              <w:rPr>
                <w:rFonts w:ascii="Arial" w:hAnsi="Arial" w:cs="Arial"/>
              </w:rPr>
            </w:pPr>
            <w:r w:rsidRPr="00760519">
              <w:rPr>
                <w:rFonts w:ascii="Arial" w:hAnsi="Arial" w:cs="Arial"/>
                <w:sz w:val="22"/>
                <w:szCs w:val="22"/>
              </w:rPr>
              <w:t xml:space="preserve">A : </w:t>
            </w:r>
          </w:p>
        </w:tc>
        <w:tc>
          <w:tcPr>
            <w:tcW w:w="5220" w:type="dxa"/>
            <w:gridSpan w:val="2"/>
            <w:shd w:val="clear" w:color="auto" w:fill="D9D9D9" w:themeFill="background1" w:themeFillShade="D9"/>
          </w:tcPr>
          <w:p w14:paraId="32C092AD" w14:textId="77777777" w:rsidR="00206B69" w:rsidRPr="00760519" w:rsidRDefault="00206B69" w:rsidP="0040017A">
            <w:pPr>
              <w:spacing w:before="120"/>
              <w:jc w:val="both"/>
              <w:rPr>
                <w:rFonts w:ascii="Arial" w:hAnsi="Arial" w:cs="Arial"/>
              </w:rPr>
            </w:pPr>
            <w:r w:rsidRPr="00760519">
              <w:rPr>
                <w:rFonts w:ascii="Arial" w:hAnsi="Arial" w:cs="Arial"/>
                <w:sz w:val="22"/>
                <w:szCs w:val="22"/>
              </w:rPr>
              <w:t xml:space="preserve">Le : </w:t>
            </w:r>
          </w:p>
        </w:tc>
      </w:tr>
      <w:tr w:rsidR="00206B69" w14:paraId="32C092B4" w14:textId="77777777" w:rsidTr="00865824">
        <w:tc>
          <w:tcPr>
            <w:tcW w:w="5220" w:type="dxa"/>
            <w:gridSpan w:val="3"/>
            <w:tcBorders>
              <w:bottom w:val="dashed" w:sz="4" w:space="0" w:color="auto"/>
            </w:tcBorders>
            <w:shd w:val="clear" w:color="auto" w:fill="D9D9D9" w:themeFill="background1" w:themeFillShade="D9"/>
          </w:tcPr>
          <w:p w14:paraId="32C092AF" w14:textId="77777777" w:rsidR="00206B69" w:rsidRPr="00760519" w:rsidRDefault="00206B69" w:rsidP="0040017A">
            <w:pPr>
              <w:spacing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5220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</w:tcPr>
          <w:p w14:paraId="32C092B0" w14:textId="77777777" w:rsidR="00206B69" w:rsidRPr="00760519" w:rsidRDefault="00206B69" w:rsidP="0040017A">
            <w:pPr>
              <w:spacing w:before="120"/>
              <w:jc w:val="both"/>
              <w:rPr>
                <w:rFonts w:ascii="Arial" w:hAnsi="Arial" w:cs="Arial"/>
              </w:rPr>
            </w:pPr>
            <w:r w:rsidRPr="00760519">
              <w:rPr>
                <w:rFonts w:ascii="Arial" w:hAnsi="Arial" w:cs="Arial"/>
                <w:sz w:val="22"/>
                <w:szCs w:val="22"/>
              </w:rPr>
              <w:t>Signature :</w:t>
            </w:r>
          </w:p>
          <w:p w14:paraId="32C092B1" w14:textId="77777777" w:rsidR="00206B69" w:rsidRPr="00760519" w:rsidRDefault="00206B69" w:rsidP="0040017A">
            <w:pPr>
              <w:spacing w:before="120"/>
              <w:jc w:val="both"/>
              <w:rPr>
                <w:rFonts w:ascii="Arial" w:hAnsi="Arial" w:cs="Arial"/>
              </w:rPr>
            </w:pPr>
          </w:p>
          <w:p w14:paraId="32C092B2" w14:textId="77777777" w:rsidR="00206B69" w:rsidRPr="00760519" w:rsidRDefault="00206B69" w:rsidP="0040017A">
            <w:pPr>
              <w:spacing w:before="120"/>
              <w:jc w:val="both"/>
              <w:rPr>
                <w:rFonts w:ascii="Arial" w:hAnsi="Arial" w:cs="Arial"/>
              </w:rPr>
            </w:pPr>
          </w:p>
          <w:p w14:paraId="32C092B3" w14:textId="77777777" w:rsidR="00206B69" w:rsidRPr="00760519" w:rsidRDefault="00206B69" w:rsidP="0040017A">
            <w:pPr>
              <w:spacing w:before="120"/>
              <w:jc w:val="both"/>
              <w:rPr>
                <w:rFonts w:ascii="Arial" w:hAnsi="Arial" w:cs="Arial"/>
              </w:rPr>
            </w:pPr>
          </w:p>
        </w:tc>
      </w:tr>
      <w:tr w:rsidR="00206B69" w14:paraId="32C092B7" w14:textId="77777777" w:rsidTr="0040017A">
        <w:tc>
          <w:tcPr>
            <w:tcW w:w="10440" w:type="dxa"/>
            <w:gridSpan w:val="5"/>
            <w:tcBorders>
              <w:top w:val="dashed" w:sz="12" w:space="0" w:color="000080"/>
            </w:tcBorders>
          </w:tcPr>
          <w:p w14:paraId="32C092B5" w14:textId="77777777" w:rsidR="00206B69" w:rsidRPr="00760519" w:rsidRDefault="00206B69" w:rsidP="0040017A">
            <w:pPr>
              <w:jc w:val="both"/>
              <w:rPr>
                <w:rFonts w:ascii="Arial" w:hAnsi="Arial" w:cs="Arial"/>
              </w:rPr>
            </w:pPr>
          </w:p>
          <w:p w14:paraId="32C092B6" w14:textId="77777777" w:rsidR="00206B69" w:rsidRPr="00760519" w:rsidRDefault="00206B69" w:rsidP="0040017A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760519">
              <w:rPr>
                <w:rFonts w:ascii="Arial" w:hAnsi="Arial" w:cs="Arial"/>
                <w:i/>
                <w:sz w:val="20"/>
                <w:szCs w:val="20"/>
              </w:rPr>
              <w:t>* Veuillez inscrire vos noms et prénoms.         ** Indiquer la raison sociale de votre employeur</w:t>
            </w:r>
          </w:p>
        </w:tc>
      </w:tr>
    </w:tbl>
    <w:p w14:paraId="32C092B8" w14:textId="77777777" w:rsidR="00206B69" w:rsidRDefault="00206B69" w:rsidP="00206B69"/>
    <w:sectPr w:rsidR="00206B69" w:rsidSect="008C6A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E37D1E"/>
    <w:multiLevelType w:val="hybridMultilevel"/>
    <w:tmpl w:val="54EEAB98"/>
    <w:lvl w:ilvl="0" w:tplc="139E0556">
      <w:start w:val="1"/>
      <w:numFmt w:val="bullet"/>
      <w:lvlText w:val=""/>
      <w:lvlJc w:val="left"/>
      <w:pPr>
        <w:tabs>
          <w:tab w:val="num" w:pos="240"/>
        </w:tabs>
        <w:ind w:left="170" w:hanging="170"/>
      </w:pPr>
      <w:rPr>
        <w:rFonts w:ascii="Symbol" w:hAnsi="Symbol" w:hint="default"/>
        <w:color w:val="000080"/>
        <w:sz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B69"/>
    <w:rsid w:val="00060BDE"/>
    <w:rsid w:val="00121762"/>
    <w:rsid w:val="001A40B8"/>
    <w:rsid w:val="00206B69"/>
    <w:rsid w:val="004653CB"/>
    <w:rsid w:val="0049464A"/>
    <w:rsid w:val="006F359B"/>
    <w:rsid w:val="007E4162"/>
    <w:rsid w:val="007F592A"/>
    <w:rsid w:val="00853291"/>
    <w:rsid w:val="00865824"/>
    <w:rsid w:val="008C6AC6"/>
    <w:rsid w:val="00944431"/>
    <w:rsid w:val="00955D51"/>
    <w:rsid w:val="00A027ED"/>
    <w:rsid w:val="00FB0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092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B69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B69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7D1669ACC77A41B919089D0DB0BF2A" ma:contentTypeVersion="0" ma:contentTypeDescription="Crée un document." ma:contentTypeScope="" ma:versionID="d6631b0b3984eb704aad6e1f8a12c03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4F716E-8A42-459A-87DB-B65E8EEB09B9}">
  <ds:schemaRefs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005FB92B-408B-468B-9304-1687DBAD72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39BC7B6-9FE9-4F73-A6ED-F66BE55D556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9D4C157-CBD8-4FD4-8FDA-7A33784D7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Groupe MACIF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S28191</dc:creator>
  <cp:lastModifiedBy>A5704641</cp:lastModifiedBy>
  <cp:revision>2</cp:revision>
  <cp:lastPrinted>2015-01-12T09:49:00Z</cp:lastPrinted>
  <dcterms:created xsi:type="dcterms:W3CDTF">2016-07-05T08:20:00Z</dcterms:created>
  <dcterms:modified xsi:type="dcterms:W3CDTF">2016-07-05T08:20:00Z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0x010100B77D1669ACC77A41B919089D0DB0BF2A</vt:lpwstr>
  </property>
</Properties>
</file>